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A" w:rsidRPr="00566ABA" w:rsidRDefault="00566ABA" w:rsidP="009B3A7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ABA">
        <w:rPr>
          <w:rFonts w:ascii="Times New Roman" w:hAnsi="Times New Roman" w:cs="Times New Roman"/>
          <w:b/>
          <w:sz w:val="24"/>
          <w:szCs w:val="24"/>
        </w:rPr>
        <w:t xml:space="preserve">Уведомление на сайт от </w:t>
      </w:r>
      <w:r w:rsidR="008A0253">
        <w:rPr>
          <w:rFonts w:ascii="Times New Roman" w:hAnsi="Times New Roman" w:cs="Times New Roman"/>
          <w:b/>
          <w:sz w:val="24"/>
          <w:szCs w:val="24"/>
        </w:rPr>
        <w:t>04</w:t>
      </w:r>
      <w:r w:rsidR="00774764">
        <w:rPr>
          <w:rFonts w:ascii="Times New Roman" w:hAnsi="Times New Roman" w:cs="Times New Roman"/>
          <w:b/>
          <w:sz w:val="24"/>
          <w:szCs w:val="24"/>
        </w:rPr>
        <w:t>.0</w:t>
      </w:r>
      <w:r w:rsidR="008A0253">
        <w:rPr>
          <w:rFonts w:ascii="Times New Roman" w:hAnsi="Times New Roman" w:cs="Times New Roman"/>
          <w:b/>
          <w:sz w:val="24"/>
          <w:szCs w:val="24"/>
        </w:rPr>
        <w:t>4</w:t>
      </w:r>
      <w:r w:rsidRPr="00566ABA">
        <w:rPr>
          <w:rFonts w:ascii="Times New Roman" w:hAnsi="Times New Roman" w:cs="Times New Roman"/>
          <w:b/>
          <w:sz w:val="24"/>
          <w:szCs w:val="24"/>
        </w:rPr>
        <w:t>.202</w:t>
      </w:r>
      <w:r w:rsidR="00774764">
        <w:rPr>
          <w:rFonts w:ascii="Times New Roman" w:hAnsi="Times New Roman" w:cs="Times New Roman"/>
          <w:b/>
          <w:sz w:val="24"/>
          <w:szCs w:val="24"/>
        </w:rPr>
        <w:t>3</w:t>
      </w:r>
      <w:r w:rsidRPr="00566AB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B83B2C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0815A9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8A0253">
        <w:rPr>
          <w:rFonts w:ascii="Times New Roman" w:hAnsi="Times New Roman" w:cs="Times New Roman"/>
          <w:sz w:val="24"/>
          <w:szCs w:val="24"/>
        </w:rPr>
        <w:t>04.04.</w:t>
      </w:r>
      <w:r w:rsidR="00774764">
        <w:rPr>
          <w:rFonts w:ascii="Times New Roman" w:hAnsi="Times New Roman" w:cs="Times New Roman"/>
          <w:sz w:val="24"/>
          <w:szCs w:val="24"/>
        </w:rPr>
        <w:t>2023</w:t>
      </w:r>
      <w:r w:rsidR="00B83B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B83B2C">
        <w:rPr>
          <w:rFonts w:ascii="Times New Roman" w:hAnsi="Times New Roman" w:cs="Times New Roman"/>
          <w:sz w:val="24"/>
          <w:szCs w:val="24"/>
        </w:rPr>
        <w:t xml:space="preserve">исполнения </w:t>
      </w:r>
      <w:proofErr w:type="gramStart"/>
      <w:r w:rsidR="00B83B2C">
        <w:rPr>
          <w:rFonts w:ascii="Times New Roman" w:hAnsi="Times New Roman" w:cs="Times New Roman"/>
          <w:sz w:val="24"/>
          <w:szCs w:val="24"/>
        </w:rPr>
        <w:t>м</w:t>
      </w:r>
      <w:r w:rsidRPr="009B3A73">
        <w:rPr>
          <w:rFonts w:ascii="Times New Roman" w:hAnsi="Times New Roman" w:cs="Times New Roman"/>
          <w:sz w:val="24"/>
          <w:szCs w:val="24"/>
        </w:rPr>
        <w:t>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  <w:r w:rsidR="00B83B2C">
        <w:rPr>
          <w:rFonts w:ascii="Times New Roman" w:hAnsi="Times New Roman" w:cs="Times New Roman"/>
          <w:sz w:val="24"/>
          <w:szCs w:val="24"/>
        </w:rPr>
        <w:t>, расположенных на территории Калининского муниципального района Саратовской области</w:t>
      </w:r>
      <w:r w:rsidRPr="009B3A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347"/>
        <w:gridCol w:w="1205"/>
        <w:gridCol w:w="5095"/>
      </w:tblGrid>
      <w:tr w:rsidR="00C03199" w:rsidRPr="00B64691" w:rsidTr="008A0253">
        <w:trPr>
          <w:trHeight w:val="314"/>
        </w:trPr>
        <w:tc>
          <w:tcPr>
            <w:tcW w:w="724" w:type="dxa"/>
            <w:vAlign w:val="center"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C03199" w:rsidRPr="00B64691" w:rsidTr="008A0253">
        <w:trPr>
          <w:trHeight w:val="308"/>
        </w:trPr>
        <w:tc>
          <w:tcPr>
            <w:tcW w:w="724" w:type="dxa"/>
            <w:vAlign w:val="center"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C03199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64:15:000000:1183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C03199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п Дубравный, ул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</w:tr>
      <w:tr w:rsidR="008A0253" w:rsidRPr="00B64691" w:rsidTr="008A0253">
        <w:trPr>
          <w:trHeight w:val="283"/>
        </w:trPr>
        <w:tc>
          <w:tcPr>
            <w:tcW w:w="724" w:type="dxa"/>
            <w:vAlign w:val="center"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Садовая,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</w:p>
        </w:tc>
      </w:tr>
      <w:tr w:rsidR="008A0253" w:rsidRPr="00B64691" w:rsidTr="008A0253">
        <w:trPr>
          <w:trHeight w:val="274"/>
        </w:trPr>
        <w:tc>
          <w:tcPr>
            <w:tcW w:w="724" w:type="dxa"/>
            <w:vAlign w:val="center"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Садовая,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</w:tc>
      </w:tr>
      <w:tr w:rsidR="008A0253" w:rsidRPr="00B64691" w:rsidTr="008A0253">
        <w:trPr>
          <w:trHeight w:val="263"/>
        </w:trPr>
        <w:tc>
          <w:tcPr>
            <w:tcW w:w="724" w:type="dxa"/>
            <w:vAlign w:val="center"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Садовая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</w:p>
        </w:tc>
      </w:tr>
      <w:tr w:rsidR="008A0253" w:rsidRPr="00B64691" w:rsidTr="008A0253">
        <w:trPr>
          <w:trHeight w:val="268"/>
        </w:trPr>
        <w:tc>
          <w:tcPr>
            <w:tcW w:w="724" w:type="dxa"/>
            <w:vAlign w:val="center"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Солнечная,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788</w:t>
            </w:r>
          </w:p>
        </w:tc>
      </w:tr>
      <w:tr w:rsidR="008A0253" w:rsidRPr="00B64691" w:rsidTr="008A0253">
        <w:trPr>
          <w:trHeight w:val="257"/>
        </w:trPr>
        <w:tc>
          <w:tcPr>
            <w:tcW w:w="724" w:type="dxa"/>
            <w:vAlign w:val="center"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 Солнечная,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8A0253" w:rsidRPr="00B64691" w:rsidTr="008A0253">
        <w:trPr>
          <w:trHeight w:val="403"/>
        </w:trPr>
        <w:tc>
          <w:tcPr>
            <w:tcW w:w="724" w:type="dxa"/>
            <w:vAlign w:val="center"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Тихая,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Т26</w:t>
            </w:r>
          </w:p>
        </w:tc>
      </w:tr>
      <w:tr w:rsidR="008A0253" w:rsidRPr="00B64691" w:rsidTr="008A0253">
        <w:trPr>
          <w:trHeight w:val="114"/>
        </w:trPr>
        <w:tc>
          <w:tcPr>
            <w:tcW w:w="724" w:type="dxa"/>
            <w:vAlign w:val="center"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Тихая,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Т35</w:t>
            </w:r>
          </w:p>
        </w:tc>
      </w:tr>
      <w:tr w:rsidR="008A0253" w:rsidRPr="00B64691" w:rsidTr="008A0253">
        <w:trPr>
          <w:trHeight w:val="114"/>
        </w:trPr>
        <w:tc>
          <w:tcPr>
            <w:tcW w:w="724" w:type="dxa"/>
            <w:vAlign w:val="center"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Тихая,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</w:tr>
      <w:tr w:rsidR="008A0253" w:rsidRPr="00B64691" w:rsidTr="008A0253">
        <w:trPr>
          <w:trHeight w:val="114"/>
        </w:trPr>
        <w:tc>
          <w:tcPr>
            <w:tcW w:w="724" w:type="dxa"/>
            <w:vAlign w:val="center"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Тихая,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8A0253" w:rsidRPr="00B64691" w:rsidTr="008A0253">
        <w:trPr>
          <w:trHeight w:val="114"/>
        </w:trPr>
        <w:tc>
          <w:tcPr>
            <w:tcW w:w="724" w:type="dxa"/>
            <w:vAlign w:val="center"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Тихая, </w:t>
            </w:r>
            <w:proofErr w:type="spellStart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</w:t>
            </w:r>
          </w:p>
        </w:tc>
      </w:tr>
      <w:tr w:rsidR="008A0253" w:rsidRPr="00B64691" w:rsidTr="008A0253">
        <w:trPr>
          <w:trHeight w:val="114"/>
        </w:trPr>
        <w:tc>
          <w:tcPr>
            <w:tcW w:w="724" w:type="dxa"/>
            <w:vAlign w:val="center"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Центральная, </w:t>
            </w:r>
            <w:proofErr w:type="spellStart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</w:t>
            </w:r>
          </w:p>
        </w:tc>
      </w:tr>
      <w:tr w:rsidR="008A0253" w:rsidRPr="00B64691" w:rsidTr="008A0253">
        <w:trPr>
          <w:trHeight w:val="114"/>
        </w:trPr>
        <w:tc>
          <w:tcPr>
            <w:tcW w:w="724" w:type="dxa"/>
            <w:vAlign w:val="center"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Центральная, </w:t>
            </w:r>
            <w:proofErr w:type="spellStart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111</w:t>
            </w:r>
          </w:p>
        </w:tc>
      </w:tr>
      <w:tr w:rsidR="008A0253" w:rsidRPr="00B64691" w:rsidTr="008A0253">
        <w:trPr>
          <w:trHeight w:val="114"/>
        </w:trPr>
        <w:tc>
          <w:tcPr>
            <w:tcW w:w="724" w:type="dxa"/>
            <w:vAlign w:val="center"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Центральная, </w:t>
            </w:r>
            <w:proofErr w:type="spellStart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</w:t>
            </w:r>
          </w:p>
        </w:tc>
      </w:tr>
      <w:tr w:rsidR="008A0253" w:rsidRPr="00B64691" w:rsidTr="008A0253">
        <w:trPr>
          <w:trHeight w:val="114"/>
        </w:trPr>
        <w:tc>
          <w:tcPr>
            <w:tcW w:w="724" w:type="dxa"/>
            <w:vAlign w:val="center"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8A0253" w:rsidRPr="00B64691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8A0253" w:rsidRDefault="008A0253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8A0253" w:rsidRPr="00B64691" w:rsidRDefault="008A0253" w:rsidP="00C3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п Дубравный,</w:t>
            </w:r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 Центральная, </w:t>
            </w:r>
            <w:proofErr w:type="spellStart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93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</w:t>
            </w:r>
          </w:p>
        </w:tc>
      </w:tr>
    </w:tbl>
    <w:p w:rsidR="008A0253" w:rsidRDefault="008A0253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0253" w:rsidRDefault="008A0253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3C75" w:rsidRPr="00566ABA" w:rsidRDefault="00566ABA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ABA">
        <w:rPr>
          <w:rFonts w:ascii="Times New Roman" w:hAnsi="Times New Roman" w:cs="Times New Roman"/>
          <w:sz w:val="20"/>
          <w:szCs w:val="20"/>
        </w:rPr>
        <w:t>Исп. Евтушенко Н.С.</w:t>
      </w:r>
    </w:p>
    <w:sectPr w:rsidR="00DA3C75" w:rsidRPr="00566ABA" w:rsidSect="00182AD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05412"/>
    <w:rsid w:val="00012127"/>
    <w:rsid w:val="0003321F"/>
    <w:rsid w:val="000376FD"/>
    <w:rsid w:val="000815A9"/>
    <w:rsid w:val="0010185D"/>
    <w:rsid w:val="0011626F"/>
    <w:rsid w:val="00127E14"/>
    <w:rsid w:val="00130883"/>
    <w:rsid w:val="001613D2"/>
    <w:rsid w:val="00182ADA"/>
    <w:rsid w:val="00182E4D"/>
    <w:rsid w:val="001953C1"/>
    <w:rsid w:val="001C01C1"/>
    <w:rsid w:val="001D2283"/>
    <w:rsid w:val="001F14B4"/>
    <w:rsid w:val="00272DDA"/>
    <w:rsid w:val="00283119"/>
    <w:rsid w:val="002B14D4"/>
    <w:rsid w:val="002C1B68"/>
    <w:rsid w:val="002C740F"/>
    <w:rsid w:val="003920FC"/>
    <w:rsid w:val="00392A66"/>
    <w:rsid w:val="00397580"/>
    <w:rsid w:val="003A681E"/>
    <w:rsid w:val="003B2043"/>
    <w:rsid w:val="003F0815"/>
    <w:rsid w:val="003F6E23"/>
    <w:rsid w:val="004048ED"/>
    <w:rsid w:val="0047318F"/>
    <w:rsid w:val="00485FDC"/>
    <w:rsid w:val="00511778"/>
    <w:rsid w:val="005129B9"/>
    <w:rsid w:val="0053062F"/>
    <w:rsid w:val="005447CD"/>
    <w:rsid w:val="00566ABA"/>
    <w:rsid w:val="0059448E"/>
    <w:rsid w:val="005A2A1A"/>
    <w:rsid w:val="00611839"/>
    <w:rsid w:val="00664E9D"/>
    <w:rsid w:val="00674CBA"/>
    <w:rsid w:val="00696D22"/>
    <w:rsid w:val="006E1D2A"/>
    <w:rsid w:val="006E5B80"/>
    <w:rsid w:val="006F36C7"/>
    <w:rsid w:val="006F3B70"/>
    <w:rsid w:val="00726197"/>
    <w:rsid w:val="00774764"/>
    <w:rsid w:val="007A371A"/>
    <w:rsid w:val="007E3F59"/>
    <w:rsid w:val="0080590F"/>
    <w:rsid w:val="0085548B"/>
    <w:rsid w:val="008A0253"/>
    <w:rsid w:val="008F66D6"/>
    <w:rsid w:val="00930805"/>
    <w:rsid w:val="009368AA"/>
    <w:rsid w:val="0098178D"/>
    <w:rsid w:val="00990409"/>
    <w:rsid w:val="009A15B6"/>
    <w:rsid w:val="009B3A73"/>
    <w:rsid w:val="00A06CBA"/>
    <w:rsid w:val="00A52A73"/>
    <w:rsid w:val="00A90873"/>
    <w:rsid w:val="00AB4FC9"/>
    <w:rsid w:val="00AD4480"/>
    <w:rsid w:val="00B26D28"/>
    <w:rsid w:val="00B3119F"/>
    <w:rsid w:val="00B501E6"/>
    <w:rsid w:val="00B63194"/>
    <w:rsid w:val="00B64691"/>
    <w:rsid w:val="00B7609F"/>
    <w:rsid w:val="00B83B2C"/>
    <w:rsid w:val="00BC5E4A"/>
    <w:rsid w:val="00BD5176"/>
    <w:rsid w:val="00BF22A7"/>
    <w:rsid w:val="00C03199"/>
    <w:rsid w:val="00C102BD"/>
    <w:rsid w:val="00C26813"/>
    <w:rsid w:val="00C56DB4"/>
    <w:rsid w:val="00C71410"/>
    <w:rsid w:val="00C74940"/>
    <w:rsid w:val="00C92418"/>
    <w:rsid w:val="00CA4E4F"/>
    <w:rsid w:val="00CD300E"/>
    <w:rsid w:val="00CF2650"/>
    <w:rsid w:val="00D62BB8"/>
    <w:rsid w:val="00D64B37"/>
    <w:rsid w:val="00D91C47"/>
    <w:rsid w:val="00DA3C75"/>
    <w:rsid w:val="00DB5506"/>
    <w:rsid w:val="00DD2118"/>
    <w:rsid w:val="00E00F11"/>
    <w:rsid w:val="00E06A2C"/>
    <w:rsid w:val="00E50CF0"/>
    <w:rsid w:val="00EB6DB3"/>
    <w:rsid w:val="00EE7CEE"/>
    <w:rsid w:val="00FA36B6"/>
    <w:rsid w:val="00FA50DF"/>
    <w:rsid w:val="00FD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2023-03-29T11:55:00Z</cp:lastPrinted>
  <dcterms:created xsi:type="dcterms:W3CDTF">2023-04-03T12:02:00Z</dcterms:created>
  <dcterms:modified xsi:type="dcterms:W3CDTF">2023-04-03T12:02:00Z</dcterms:modified>
</cp:coreProperties>
</file>